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50"/>
        <w:gridCol w:w="3503"/>
        <w:gridCol w:w="1921"/>
        <w:gridCol w:w="1424"/>
      </w:tblGrid>
      <w:tr w:rsidR="00F85EFA" w:rsidRPr="00F85EFA" w:rsidTr="00D25B27">
        <w:trPr>
          <w:trHeight w:val="260"/>
        </w:trPr>
        <w:tc>
          <w:tcPr>
            <w:tcW w:w="2350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Membership</w:t>
            </w:r>
          </w:p>
        </w:tc>
        <w:tc>
          <w:tcPr>
            <w:tcW w:w="3503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Department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Appointment</w:t>
            </w:r>
          </w:p>
        </w:tc>
        <w:tc>
          <w:tcPr>
            <w:tcW w:w="1424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Term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Poulter</w:t>
            </w:r>
            <w:proofErr w:type="spellEnd"/>
          </w:p>
        </w:tc>
        <w:tc>
          <w:tcPr>
            <w:tcW w:w="3503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Provost &amp; Exec Vice President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Permanent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Kurt </w:t>
            </w:r>
            <w:proofErr w:type="spellStart"/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Boniecki</w:t>
            </w:r>
            <w:proofErr w:type="spellEnd"/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3503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Associate Provost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Permanent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2E30BB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Terry Johnson</w:t>
            </w:r>
          </w:p>
        </w:tc>
        <w:tc>
          <w:tcPr>
            <w:tcW w:w="3503" w:type="dxa"/>
          </w:tcPr>
          <w:p w:rsidR="00F85EFA" w:rsidRPr="00F85EFA" w:rsidRDefault="00175A8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Teaching &amp; Learning</w:t>
            </w:r>
          </w:p>
        </w:tc>
        <w:tc>
          <w:tcPr>
            <w:tcW w:w="1921" w:type="dxa"/>
          </w:tcPr>
          <w:p w:rsidR="00F85EFA" w:rsidRPr="00F85EFA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COE </w:t>
            </w:r>
            <w:r w:rsidR="00F85EFA"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8038C" w:rsidRDefault="0098038C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Debbie Dailey</w:t>
            </w:r>
          </w:p>
        </w:tc>
        <w:tc>
          <w:tcPr>
            <w:tcW w:w="3503" w:type="dxa"/>
          </w:tcPr>
          <w:p w:rsidR="00F85EFA" w:rsidRPr="0098038C" w:rsidRDefault="0098038C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Teaching &amp; Learning</w:t>
            </w:r>
          </w:p>
        </w:tc>
        <w:tc>
          <w:tcPr>
            <w:tcW w:w="1921" w:type="dxa"/>
          </w:tcPr>
          <w:p w:rsidR="00F85EFA" w:rsidRPr="0098038C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COE </w:t>
            </w:r>
            <w:r w:rsidR="00F85EFA"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98038C" w:rsidRDefault="0098038C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134871" w:rsidRDefault="00134871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871">
              <w:rPr>
                <w:rFonts w:ascii="Times New Roman" w:eastAsia="Calibri" w:hAnsi="Times New Roman" w:cs="Times New Roman"/>
                <w:sz w:val="24"/>
                <w:szCs w:val="24"/>
              </w:rPr>
              <w:t>Kerry Jordan</w:t>
            </w:r>
          </w:p>
        </w:tc>
        <w:tc>
          <w:tcPr>
            <w:tcW w:w="3503" w:type="dxa"/>
          </w:tcPr>
          <w:p w:rsidR="00F85EFA" w:rsidRPr="00134871" w:rsidRDefault="00134871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871">
              <w:rPr>
                <w:rFonts w:ascii="Times New Roman" w:eastAsia="Calibri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1921" w:type="dxa"/>
          </w:tcPr>
          <w:p w:rsidR="00F85EFA" w:rsidRPr="00134871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871">
              <w:rPr>
                <w:rFonts w:ascii="Times New Roman" w:eastAsia="Calibri" w:hAnsi="Times New Roman" w:cs="Times New Roman"/>
                <w:sz w:val="24"/>
                <w:szCs w:val="24"/>
              </w:rPr>
              <w:t>CHBS</w:t>
            </w:r>
            <w:r w:rsidR="00F85EFA" w:rsidRPr="00134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Senate</w:t>
            </w:r>
          </w:p>
        </w:tc>
        <w:tc>
          <w:tcPr>
            <w:tcW w:w="1424" w:type="dxa"/>
          </w:tcPr>
          <w:p w:rsidR="00F85EFA" w:rsidRPr="00F85EFA" w:rsidRDefault="00D022A5" w:rsidP="00E80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22227" w:rsidRDefault="00F214E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227">
              <w:rPr>
                <w:rFonts w:ascii="Times New Roman" w:eastAsia="Calibri" w:hAnsi="Times New Roman" w:cs="Times New Roman"/>
                <w:sz w:val="24"/>
                <w:szCs w:val="24"/>
              </w:rPr>
              <w:t>Jim Downey</w:t>
            </w:r>
          </w:p>
        </w:tc>
        <w:tc>
          <w:tcPr>
            <w:tcW w:w="3503" w:type="dxa"/>
          </w:tcPr>
          <w:p w:rsidR="00F85EFA" w:rsidRPr="00922227" w:rsidRDefault="00F214E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227">
              <w:rPr>
                <w:rFonts w:ascii="Times New Roman" w:eastAsia="Calibri" w:hAnsi="Times New Roman" w:cs="Times New Roman"/>
                <w:sz w:val="24"/>
                <w:szCs w:val="24"/>
              </w:rPr>
              <w:t>Management Info Systems</w:t>
            </w:r>
          </w:p>
        </w:tc>
        <w:tc>
          <w:tcPr>
            <w:tcW w:w="1921" w:type="dxa"/>
          </w:tcPr>
          <w:p w:rsidR="00F85EFA" w:rsidRPr="00922227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COB </w:t>
            </w:r>
            <w:r w:rsidR="00F85EFA" w:rsidRPr="00922227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922227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4443B7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Bernard Chen</w:t>
            </w:r>
          </w:p>
        </w:tc>
        <w:tc>
          <w:tcPr>
            <w:tcW w:w="3503" w:type="dxa"/>
          </w:tcPr>
          <w:p w:rsidR="00F85EFA" w:rsidRPr="004443B7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921" w:type="dxa"/>
          </w:tcPr>
          <w:p w:rsidR="00F85EFA" w:rsidRPr="004443B7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CNSM </w:t>
            </w:r>
            <w:r w:rsidR="00F85EFA"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4443B7" w:rsidRDefault="004443B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D022A5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:rsidR="00F85EFA" w:rsidRPr="00D022A5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85EFA" w:rsidRPr="00D022A5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22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COB</w:t>
            </w:r>
            <w:r w:rsidR="00F85EFA" w:rsidRPr="00D022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Senate</w:t>
            </w:r>
          </w:p>
        </w:tc>
        <w:tc>
          <w:tcPr>
            <w:tcW w:w="1424" w:type="dxa"/>
          </w:tcPr>
          <w:p w:rsidR="00F85EFA" w:rsidRPr="00D022A5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AA4F1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 Frederickson</w:t>
            </w:r>
          </w:p>
        </w:tc>
        <w:tc>
          <w:tcPr>
            <w:tcW w:w="3503" w:type="dxa"/>
          </w:tcPr>
          <w:p w:rsidR="00F85EFA" w:rsidRPr="00F85EFA" w:rsidRDefault="00AA4F1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Physics &amp; Astronomy</w:t>
            </w:r>
          </w:p>
        </w:tc>
        <w:tc>
          <w:tcPr>
            <w:tcW w:w="1921" w:type="dxa"/>
          </w:tcPr>
          <w:p w:rsidR="00F85EFA" w:rsidRPr="00F85EFA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CNSM </w:t>
            </w:r>
            <w:r w:rsidR="00F85EFA"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8038C" w:rsidRDefault="0098038C" w:rsidP="004226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Gillaspy</w:t>
            </w:r>
            <w:proofErr w:type="spellEnd"/>
          </w:p>
        </w:tc>
        <w:tc>
          <w:tcPr>
            <w:tcW w:w="3503" w:type="dxa"/>
          </w:tcPr>
          <w:p w:rsidR="00F85EFA" w:rsidRPr="0098038C" w:rsidRDefault="0098038C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Psychology &amp; Counseling</w:t>
            </w:r>
          </w:p>
        </w:tc>
        <w:tc>
          <w:tcPr>
            <w:tcW w:w="1921" w:type="dxa"/>
          </w:tcPr>
          <w:p w:rsidR="00F85EFA" w:rsidRPr="0098038C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CHBS </w:t>
            </w:r>
            <w:r w:rsidR="00F85EFA"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98038C" w:rsidRDefault="0098038C" w:rsidP="00936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452BE1" w:rsidRDefault="00452BE1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E1">
              <w:rPr>
                <w:rFonts w:ascii="Times New Roman" w:eastAsia="Calibri" w:hAnsi="Times New Roman" w:cs="Times New Roman"/>
                <w:sz w:val="24"/>
                <w:szCs w:val="24"/>
              </w:rPr>
              <w:t>David Kim</w:t>
            </w:r>
          </w:p>
        </w:tc>
        <w:tc>
          <w:tcPr>
            <w:tcW w:w="3503" w:type="dxa"/>
          </w:tcPr>
          <w:p w:rsidR="00F85EFA" w:rsidRPr="00452BE1" w:rsidRDefault="00452BE1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E1">
              <w:rPr>
                <w:rFonts w:ascii="Times New Roman" w:eastAsia="Calibri" w:hAnsi="Times New Roman" w:cs="Times New Roman"/>
                <w:sz w:val="24"/>
                <w:szCs w:val="24"/>
              </w:rPr>
              <w:t>Marketing and Management</w:t>
            </w:r>
          </w:p>
        </w:tc>
        <w:tc>
          <w:tcPr>
            <w:tcW w:w="1921" w:type="dxa"/>
          </w:tcPr>
          <w:p w:rsidR="00F85EFA" w:rsidRPr="00452BE1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COB </w:t>
            </w:r>
            <w:r w:rsidR="00F85EFA" w:rsidRPr="00452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College </w:t>
            </w:r>
          </w:p>
        </w:tc>
        <w:tc>
          <w:tcPr>
            <w:tcW w:w="1424" w:type="dxa"/>
          </w:tcPr>
          <w:p w:rsidR="00F85EFA" w:rsidRPr="00F85EFA" w:rsidRDefault="00057CAB" w:rsidP="00D0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02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841FDE" w:rsidP="00936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Kristin Dooley</w:t>
            </w:r>
          </w:p>
        </w:tc>
        <w:tc>
          <w:tcPr>
            <w:tcW w:w="3503" w:type="dxa"/>
          </w:tcPr>
          <w:p w:rsidR="00F85EFA" w:rsidRPr="00F85EFA" w:rsidRDefault="00841FDE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921" w:type="dxa"/>
          </w:tcPr>
          <w:p w:rsidR="00F85EFA" w:rsidRPr="00F85EFA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CNSM</w:t>
            </w:r>
            <w:r w:rsidR="00F85EFA"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Senate</w:t>
            </w:r>
          </w:p>
        </w:tc>
        <w:tc>
          <w:tcPr>
            <w:tcW w:w="1424" w:type="dxa"/>
          </w:tcPr>
          <w:p w:rsidR="00F85EFA" w:rsidRPr="00F85EFA" w:rsidRDefault="00A43C6D" w:rsidP="00936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Jennie Case</w:t>
            </w:r>
          </w:p>
        </w:tc>
        <w:tc>
          <w:tcPr>
            <w:tcW w:w="3503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Creative Writing</w:t>
            </w:r>
          </w:p>
        </w:tc>
        <w:tc>
          <w:tcPr>
            <w:tcW w:w="1921" w:type="dxa"/>
          </w:tcPr>
          <w:p w:rsidR="00F85EFA" w:rsidRPr="00F85EFA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CAHSS</w:t>
            </w:r>
            <w:r w:rsidR="009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EFA"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A43C6D" w:rsidRDefault="00A43C6D" w:rsidP="00A43C6D">
            <w:pPr>
              <w:tabs>
                <w:tab w:val="center" w:pos="10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Shawn Charlton</w:t>
            </w:r>
          </w:p>
        </w:tc>
        <w:tc>
          <w:tcPr>
            <w:tcW w:w="3503" w:type="dxa"/>
          </w:tcPr>
          <w:p w:rsidR="00F85EFA" w:rsidRPr="00A43C6D" w:rsidRDefault="00A43C6D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Psychology &amp; Counseling</w:t>
            </w:r>
          </w:p>
        </w:tc>
        <w:tc>
          <w:tcPr>
            <w:tcW w:w="1921" w:type="dxa"/>
          </w:tcPr>
          <w:p w:rsidR="00F85EFA" w:rsidRPr="00A43C6D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CHBS </w:t>
            </w:r>
            <w:r w:rsidR="00F85EFA"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F85EFA" w:rsidRDefault="00A43C6D" w:rsidP="00A6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85EFA" w:rsidRPr="00F85EFA" w:rsidTr="002B24FA">
        <w:tc>
          <w:tcPr>
            <w:tcW w:w="2350" w:type="dxa"/>
            <w:shd w:val="clear" w:color="auto" w:fill="auto"/>
          </w:tcPr>
          <w:p w:rsidR="00F85EFA" w:rsidRPr="002B24FA" w:rsidRDefault="00A43C6D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Suzanne Johnston</w:t>
            </w:r>
          </w:p>
        </w:tc>
        <w:tc>
          <w:tcPr>
            <w:tcW w:w="3503" w:type="dxa"/>
          </w:tcPr>
          <w:p w:rsidR="00F85EFA" w:rsidRPr="00922227" w:rsidRDefault="00A43C6D" w:rsidP="00C21C07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LLLC / Spanish</w:t>
            </w:r>
          </w:p>
        </w:tc>
        <w:tc>
          <w:tcPr>
            <w:tcW w:w="1921" w:type="dxa"/>
          </w:tcPr>
          <w:p w:rsidR="00F85EFA" w:rsidRPr="002B24FA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CAHSS</w:t>
            </w:r>
            <w:r w:rsidR="00F85EFA"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Senate</w:t>
            </w:r>
          </w:p>
        </w:tc>
        <w:tc>
          <w:tcPr>
            <w:tcW w:w="1424" w:type="dxa"/>
          </w:tcPr>
          <w:p w:rsidR="00F85EFA" w:rsidRPr="002B24FA" w:rsidRDefault="00A43C6D" w:rsidP="00C04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876FCE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 Powers</w:t>
            </w:r>
          </w:p>
        </w:tc>
        <w:tc>
          <w:tcPr>
            <w:tcW w:w="3503" w:type="dxa"/>
          </w:tcPr>
          <w:p w:rsidR="00F85EFA" w:rsidRPr="00F85EFA" w:rsidRDefault="00876FCE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Sociology, Criminology &amp; Anthropology</w:t>
            </w:r>
          </w:p>
        </w:tc>
        <w:tc>
          <w:tcPr>
            <w:tcW w:w="1921" w:type="dxa"/>
          </w:tcPr>
          <w:p w:rsidR="00F85EFA" w:rsidRPr="00F85EFA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CAHSS</w:t>
            </w:r>
            <w:r w:rsidR="00954760" w:rsidRPr="00876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EFA" w:rsidRPr="00876FCE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D25B27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Susan Perry</w:t>
            </w:r>
          </w:p>
        </w:tc>
        <w:tc>
          <w:tcPr>
            <w:tcW w:w="3503" w:type="dxa"/>
          </w:tcPr>
          <w:p w:rsidR="00F85EFA" w:rsidRPr="00D25B27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ELSE</w:t>
            </w:r>
          </w:p>
        </w:tc>
        <w:tc>
          <w:tcPr>
            <w:tcW w:w="1921" w:type="dxa"/>
          </w:tcPr>
          <w:p w:rsidR="00F85EFA" w:rsidRPr="00D25B27" w:rsidRDefault="00954760" w:rsidP="0095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COE </w:t>
            </w:r>
            <w:r w:rsidR="00F85EFA"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Senate</w:t>
            </w:r>
          </w:p>
        </w:tc>
        <w:tc>
          <w:tcPr>
            <w:tcW w:w="1424" w:type="dxa"/>
          </w:tcPr>
          <w:p w:rsidR="00F85EFA" w:rsidRPr="00D25B27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6177" w:rsidRPr="00F85EFA" w:rsidTr="00D25B27">
        <w:trPr>
          <w:trHeight w:val="323"/>
        </w:trPr>
        <w:tc>
          <w:tcPr>
            <w:tcW w:w="2350" w:type="dxa"/>
          </w:tcPr>
          <w:p w:rsidR="00E06177" w:rsidRPr="00D022A5" w:rsidRDefault="00E06177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:rsidR="00E06177" w:rsidRPr="00D022A5" w:rsidRDefault="00E06177" w:rsidP="00D25B2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22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U</w:t>
            </w:r>
            <w:r w:rsidR="005A2039" w:rsidRPr="00D022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naffiliated </w:t>
            </w:r>
          </w:p>
        </w:tc>
        <w:tc>
          <w:tcPr>
            <w:tcW w:w="1921" w:type="dxa"/>
          </w:tcPr>
          <w:p w:rsidR="00E06177" w:rsidRPr="00D022A5" w:rsidRDefault="00E06177" w:rsidP="009547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22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Faculty Senate</w:t>
            </w:r>
          </w:p>
        </w:tc>
        <w:tc>
          <w:tcPr>
            <w:tcW w:w="1424" w:type="dxa"/>
          </w:tcPr>
          <w:p w:rsidR="00E06177" w:rsidRPr="00D022A5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BD630B" w:rsidRDefault="00A43C6D" w:rsidP="00A43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Taylor </w:t>
            </w:r>
            <w:proofErr w:type="spellStart"/>
            <w:r w:rsidRPr="00BD630B">
              <w:rPr>
                <w:rFonts w:ascii="Times New Roman" w:eastAsia="Calibri" w:hAnsi="Times New Roman" w:cs="Times New Roman"/>
                <w:sz w:val="24"/>
                <w:szCs w:val="24"/>
              </w:rPr>
              <w:t>Umbarger</w:t>
            </w:r>
            <w:proofErr w:type="spellEnd"/>
          </w:p>
        </w:tc>
        <w:tc>
          <w:tcPr>
            <w:tcW w:w="3503" w:type="dxa"/>
          </w:tcPr>
          <w:p w:rsidR="00F85EFA" w:rsidRPr="00BD630B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B">
              <w:rPr>
                <w:rFonts w:ascii="Times New Roman" w:eastAsia="Calibri" w:hAnsi="Times New Roman" w:cs="Times New Roman"/>
                <w:sz w:val="24"/>
                <w:szCs w:val="24"/>
              </w:rPr>
              <w:t>Alpha Chi</w:t>
            </w:r>
          </w:p>
        </w:tc>
        <w:tc>
          <w:tcPr>
            <w:tcW w:w="1921" w:type="dxa"/>
          </w:tcPr>
          <w:p w:rsidR="00F85EFA" w:rsidRPr="00BD630B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B">
              <w:rPr>
                <w:rFonts w:ascii="Times New Roman" w:eastAsia="Calibri" w:hAnsi="Times New Roman" w:cs="Times New Roman"/>
                <w:sz w:val="24"/>
                <w:szCs w:val="24"/>
              </w:rPr>
              <w:t>Student Rep</w:t>
            </w:r>
          </w:p>
        </w:tc>
        <w:tc>
          <w:tcPr>
            <w:tcW w:w="1424" w:type="dxa"/>
          </w:tcPr>
          <w:p w:rsidR="00F85EFA" w:rsidRPr="00BD630B" w:rsidRDefault="00BD630B" w:rsidP="00392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8038C" w:rsidRDefault="00F85EFA" w:rsidP="00995F80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:rsidR="00F85EFA" w:rsidRPr="00D022A5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22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SGA </w:t>
            </w:r>
          </w:p>
        </w:tc>
        <w:tc>
          <w:tcPr>
            <w:tcW w:w="1921" w:type="dxa"/>
          </w:tcPr>
          <w:p w:rsidR="00F85EFA" w:rsidRPr="00D022A5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22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Student Rep</w:t>
            </w:r>
          </w:p>
        </w:tc>
        <w:tc>
          <w:tcPr>
            <w:tcW w:w="1424" w:type="dxa"/>
          </w:tcPr>
          <w:p w:rsidR="00F85EFA" w:rsidRPr="00D25B27" w:rsidRDefault="00995F80" w:rsidP="00D25B2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5B27"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Becky </w:t>
            </w:r>
            <w:proofErr w:type="spellStart"/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Rasnick</w:t>
            </w:r>
            <w:proofErr w:type="spellEnd"/>
          </w:p>
        </w:tc>
        <w:tc>
          <w:tcPr>
            <w:tcW w:w="3503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Ex officio</w:t>
            </w:r>
          </w:p>
        </w:tc>
        <w:tc>
          <w:tcPr>
            <w:tcW w:w="1424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Permanent</w:t>
            </w:r>
          </w:p>
        </w:tc>
      </w:tr>
    </w:tbl>
    <w:p w:rsidR="00F85EFA" w:rsidRDefault="00F85EFA"/>
    <w:p w:rsidR="002A34F6" w:rsidRPr="002664F1" w:rsidRDefault="002A34F6" w:rsidP="002A34F6">
      <w:pPr>
        <w:pStyle w:val="Heading1"/>
        <w:spacing w:before="0" w:line="240" w:lineRule="auto"/>
      </w:pPr>
      <w:r w:rsidRPr="002664F1">
        <w:t>Subcommittee Assignments 20</w:t>
      </w:r>
      <w:r w:rsidR="005A2039">
        <w:t>20</w:t>
      </w:r>
      <w:r w:rsidR="0098038C">
        <w:t>-21</w:t>
      </w:r>
    </w:p>
    <w:p w:rsidR="00E06177" w:rsidRDefault="002A34F6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748">
        <w:rPr>
          <w:rFonts w:ascii="Times New Roman" w:hAnsi="Times New Roman" w:cs="Times New Roman"/>
          <w:b/>
          <w:sz w:val="24"/>
          <w:szCs w:val="24"/>
        </w:rPr>
        <w:t>Subcommittee I</w:t>
      </w:r>
      <w:r w:rsidRPr="004B5748">
        <w:rPr>
          <w:rFonts w:ascii="Times New Roman" w:hAnsi="Times New Roman" w:cs="Times New Roman"/>
          <w:b/>
          <w:sz w:val="24"/>
          <w:szCs w:val="24"/>
        </w:rPr>
        <w:tab/>
      </w:r>
      <w:r w:rsidRPr="004B5748">
        <w:rPr>
          <w:rFonts w:ascii="Times New Roman" w:hAnsi="Times New Roman" w:cs="Times New Roman"/>
          <w:b/>
          <w:sz w:val="24"/>
          <w:szCs w:val="24"/>
        </w:rPr>
        <w:tab/>
        <w:t>Subcommittee II</w:t>
      </w:r>
      <w:r w:rsidRPr="004B5748">
        <w:rPr>
          <w:rFonts w:ascii="Times New Roman" w:hAnsi="Times New Roman" w:cs="Times New Roman"/>
          <w:b/>
          <w:sz w:val="24"/>
          <w:szCs w:val="24"/>
        </w:rPr>
        <w:tab/>
      </w:r>
      <w:r w:rsidRPr="004B5748">
        <w:rPr>
          <w:rFonts w:ascii="Times New Roman" w:hAnsi="Times New Roman" w:cs="Times New Roman"/>
          <w:b/>
          <w:sz w:val="24"/>
          <w:szCs w:val="24"/>
        </w:rPr>
        <w:tab/>
        <w:t>Subcommittee III</w:t>
      </w:r>
      <w:r w:rsidR="00AC73C0">
        <w:rPr>
          <w:rFonts w:ascii="Times New Roman" w:hAnsi="Times New Roman" w:cs="Times New Roman"/>
          <w:sz w:val="24"/>
          <w:szCs w:val="24"/>
        </w:rPr>
        <w:tab/>
      </w:r>
    </w:p>
    <w:p w:rsidR="00D25B27" w:rsidRDefault="00D25B27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Fred</w:t>
      </w:r>
      <w:r w:rsidR="0019327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1932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ickson (chair)</w:t>
      </w:r>
      <w:r>
        <w:rPr>
          <w:rFonts w:ascii="Times New Roman" w:hAnsi="Times New Roman" w:cs="Times New Roman"/>
          <w:sz w:val="24"/>
          <w:szCs w:val="24"/>
        </w:rPr>
        <w:tab/>
        <w:t>Kerry Jordan (chair)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Jennie Case (chair)</w:t>
      </w:r>
    </w:p>
    <w:p w:rsidR="00D25B27" w:rsidRDefault="00D25B27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Dailey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Gillaspy</w:t>
      </w:r>
      <w:proofErr w:type="spellEnd"/>
    </w:p>
    <w:p w:rsidR="00D25B27" w:rsidRDefault="00D25B27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Charlton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 Powers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Bernard Chen</w:t>
      </w:r>
    </w:p>
    <w:p w:rsidR="00D25B27" w:rsidRDefault="00D25B27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  <w:highlight w:val="yellow"/>
        </w:rPr>
        <w:t>COB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Terry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Perry</w:t>
      </w:r>
    </w:p>
    <w:p w:rsidR="00D25B27" w:rsidRDefault="002B24FA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4FA">
        <w:rPr>
          <w:rFonts w:ascii="Times New Roman" w:hAnsi="Times New Roman" w:cs="Times New Roman"/>
          <w:sz w:val="24"/>
          <w:szCs w:val="24"/>
        </w:rPr>
        <w:t>Suzanne Johnston</w:t>
      </w:r>
      <w:r w:rsidR="00D25B27">
        <w:rPr>
          <w:rFonts w:ascii="Times New Roman" w:hAnsi="Times New Roman" w:cs="Times New Roman"/>
          <w:sz w:val="24"/>
          <w:szCs w:val="24"/>
        </w:rPr>
        <w:tab/>
      </w:r>
      <w:r w:rsidR="00D25B27">
        <w:rPr>
          <w:rFonts w:ascii="Times New Roman" w:hAnsi="Times New Roman" w:cs="Times New Roman"/>
          <w:sz w:val="24"/>
          <w:szCs w:val="24"/>
        </w:rPr>
        <w:tab/>
        <w:t>Kristen Dooley</w:t>
      </w:r>
      <w:r w:rsidR="00D25B27">
        <w:rPr>
          <w:rFonts w:ascii="Times New Roman" w:hAnsi="Times New Roman" w:cs="Times New Roman"/>
          <w:sz w:val="24"/>
          <w:szCs w:val="24"/>
        </w:rPr>
        <w:tab/>
      </w:r>
      <w:r w:rsidR="00D25B27">
        <w:rPr>
          <w:rFonts w:ascii="Times New Roman" w:hAnsi="Times New Roman" w:cs="Times New Roman"/>
          <w:sz w:val="24"/>
          <w:szCs w:val="24"/>
        </w:rPr>
        <w:tab/>
        <w:t>Jim Downey</w:t>
      </w:r>
    </w:p>
    <w:p w:rsidR="00D25B27" w:rsidRDefault="00D25B27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  <w:highlight w:val="yellow"/>
        </w:rPr>
        <w:t>SGA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Umbarger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7C">
        <w:rPr>
          <w:rFonts w:ascii="Times New Roman" w:hAnsi="Times New Roman" w:cs="Times New Roman"/>
          <w:sz w:val="24"/>
          <w:szCs w:val="24"/>
          <w:highlight w:val="yellow"/>
        </w:rPr>
        <w:t>UNAFFILIATED</w:t>
      </w:r>
    </w:p>
    <w:sectPr w:rsidR="00D25B27" w:rsidSect="00BB3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1C" w:rsidRDefault="0032671C" w:rsidP="00BB3AFD">
      <w:pPr>
        <w:spacing w:after="0" w:line="240" w:lineRule="auto"/>
      </w:pPr>
      <w:r>
        <w:separator/>
      </w:r>
    </w:p>
  </w:endnote>
  <w:endnote w:type="continuationSeparator" w:id="0">
    <w:p w:rsidR="0032671C" w:rsidRDefault="0032671C" w:rsidP="00B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1C" w:rsidRDefault="0032671C" w:rsidP="00BB3AFD">
      <w:pPr>
        <w:spacing w:after="0" w:line="240" w:lineRule="auto"/>
      </w:pPr>
      <w:r>
        <w:separator/>
      </w:r>
    </w:p>
  </w:footnote>
  <w:footnote w:type="continuationSeparator" w:id="0">
    <w:p w:rsidR="0032671C" w:rsidRDefault="0032671C" w:rsidP="00B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FD" w:rsidRPr="00BB3AFD" w:rsidRDefault="00BB3AFD">
    <w:pPr>
      <w:spacing w:line="264" w:lineRule="auto"/>
      <w:rPr>
        <w:rFonts w:ascii="Cambria" w:hAnsi="Cambria"/>
        <w:sz w:val="40"/>
        <w:szCs w:val="40"/>
      </w:rPr>
    </w:pPr>
    <w:r w:rsidRPr="00BB3AFD">
      <w:rPr>
        <w:rFonts w:ascii="Cambria" w:hAnsi="Cambria"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0D445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mbria" w:hAnsi="Cambria"/>
          <w:color w:val="5B9BD5" w:themeColor="accent1"/>
          <w:sz w:val="40"/>
          <w:szCs w:val="40"/>
        </w:rPr>
        <w:alias w:val="Title"/>
        <w:id w:val="15524250"/>
        <w:placeholder>
          <w:docPart w:val="2F626C9A72AD4C809928976427E20D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D630B">
          <w:rPr>
            <w:rFonts w:ascii="Cambria" w:hAnsi="Cambria"/>
            <w:color w:val="5B9BD5" w:themeColor="accent1"/>
            <w:sz w:val="40"/>
            <w:szCs w:val="40"/>
          </w:rPr>
          <w:t>Undergraduate Council 2020-21</w:t>
        </w:r>
      </w:sdtContent>
    </w:sdt>
  </w:p>
  <w:p w:rsidR="00BB3AFD" w:rsidRDefault="00BB3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FA"/>
    <w:rsid w:val="00031825"/>
    <w:rsid w:val="000445DF"/>
    <w:rsid w:val="000552ED"/>
    <w:rsid w:val="00057CAB"/>
    <w:rsid w:val="00110C33"/>
    <w:rsid w:val="00124D38"/>
    <w:rsid w:val="00134871"/>
    <w:rsid w:val="00136ACD"/>
    <w:rsid w:val="001437A9"/>
    <w:rsid w:val="001438DC"/>
    <w:rsid w:val="0014430E"/>
    <w:rsid w:val="00164735"/>
    <w:rsid w:val="00171F59"/>
    <w:rsid w:val="00175A80"/>
    <w:rsid w:val="00191531"/>
    <w:rsid w:val="00193273"/>
    <w:rsid w:val="00193D93"/>
    <w:rsid w:val="001C1A19"/>
    <w:rsid w:val="001D72CC"/>
    <w:rsid w:val="001F06A9"/>
    <w:rsid w:val="00295BE2"/>
    <w:rsid w:val="002A34F6"/>
    <w:rsid w:val="002B24FA"/>
    <w:rsid w:val="002C74C9"/>
    <w:rsid w:val="002D6D4E"/>
    <w:rsid w:val="002E30BB"/>
    <w:rsid w:val="0032671C"/>
    <w:rsid w:val="00392870"/>
    <w:rsid w:val="003970EF"/>
    <w:rsid w:val="003D0994"/>
    <w:rsid w:val="003D09D0"/>
    <w:rsid w:val="004170F7"/>
    <w:rsid w:val="00422637"/>
    <w:rsid w:val="004340FE"/>
    <w:rsid w:val="004443B7"/>
    <w:rsid w:val="00452BE1"/>
    <w:rsid w:val="004D256E"/>
    <w:rsid w:val="005071AE"/>
    <w:rsid w:val="00511DB5"/>
    <w:rsid w:val="00524DE8"/>
    <w:rsid w:val="00555DB3"/>
    <w:rsid w:val="005562E8"/>
    <w:rsid w:val="0056307C"/>
    <w:rsid w:val="00563E05"/>
    <w:rsid w:val="005A04AF"/>
    <w:rsid w:val="005A2039"/>
    <w:rsid w:val="005A2B6A"/>
    <w:rsid w:val="005A6F5E"/>
    <w:rsid w:val="005B2C66"/>
    <w:rsid w:val="005D6E11"/>
    <w:rsid w:val="005E3EA7"/>
    <w:rsid w:val="005F511C"/>
    <w:rsid w:val="00603086"/>
    <w:rsid w:val="00610C41"/>
    <w:rsid w:val="00637E7D"/>
    <w:rsid w:val="00656B89"/>
    <w:rsid w:val="006B2FBD"/>
    <w:rsid w:val="006C5F32"/>
    <w:rsid w:val="006D314E"/>
    <w:rsid w:val="0074251B"/>
    <w:rsid w:val="00750DAB"/>
    <w:rsid w:val="007619A8"/>
    <w:rsid w:val="00766913"/>
    <w:rsid w:val="007C18A0"/>
    <w:rsid w:val="00841FDE"/>
    <w:rsid w:val="0085232F"/>
    <w:rsid w:val="00876FCE"/>
    <w:rsid w:val="00880B49"/>
    <w:rsid w:val="008F0C5B"/>
    <w:rsid w:val="00922227"/>
    <w:rsid w:val="009224E2"/>
    <w:rsid w:val="00926A74"/>
    <w:rsid w:val="0093619D"/>
    <w:rsid w:val="00940B5A"/>
    <w:rsid w:val="00954760"/>
    <w:rsid w:val="0098038C"/>
    <w:rsid w:val="00987C8C"/>
    <w:rsid w:val="00995F80"/>
    <w:rsid w:val="009C1251"/>
    <w:rsid w:val="009F26E4"/>
    <w:rsid w:val="00A1779F"/>
    <w:rsid w:val="00A32F01"/>
    <w:rsid w:val="00A43C6D"/>
    <w:rsid w:val="00A60420"/>
    <w:rsid w:val="00A60EA7"/>
    <w:rsid w:val="00A65344"/>
    <w:rsid w:val="00A84410"/>
    <w:rsid w:val="00A93F93"/>
    <w:rsid w:val="00AA4F1A"/>
    <w:rsid w:val="00AC73C0"/>
    <w:rsid w:val="00AE6BF5"/>
    <w:rsid w:val="00B107DB"/>
    <w:rsid w:val="00B237E4"/>
    <w:rsid w:val="00BB3AFD"/>
    <w:rsid w:val="00BD12DA"/>
    <w:rsid w:val="00BD630B"/>
    <w:rsid w:val="00C044CB"/>
    <w:rsid w:val="00C11A9F"/>
    <w:rsid w:val="00C21C07"/>
    <w:rsid w:val="00C511C6"/>
    <w:rsid w:val="00C84262"/>
    <w:rsid w:val="00C859F6"/>
    <w:rsid w:val="00CA3428"/>
    <w:rsid w:val="00CC0DAE"/>
    <w:rsid w:val="00CD5B82"/>
    <w:rsid w:val="00CE69C5"/>
    <w:rsid w:val="00D022A5"/>
    <w:rsid w:val="00D11BB4"/>
    <w:rsid w:val="00D25B27"/>
    <w:rsid w:val="00D96C8D"/>
    <w:rsid w:val="00DB066A"/>
    <w:rsid w:val="00E06177"/>
    <w:rsid w:val="00E12406"/>
    <w:rsid w:val="00E35EBB"/>
    <w:rsid w:val="00E57D79"/>
    <w:rsid w:val="00E804ED"/>
    <w:rsid w:val="00EC32CA"/>
    <w:rsid w:val="00ED7391"/>
    <w:rsid w:val="00F03070"/>
    <w:rsid w:val="00F214E4"/>
    <w:rsid w:val="00F85EFA"/>
    <w:rsid w:val="00FA45FA"/>
    <w:rsid w:val="00FA6CCE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74FF"/>
  <w15:chartTrackingRefBased/>
  <w15:docId w15:val="{D90CA2B8-E6E5-4AEB-9D74-E17A4BFA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4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4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FD"/>
  </w:style>
  <w:style w:type="paragraph" w:styleId="Footer">
    <w:name w:val="footer"/>
    <w:basedOn w:val="Normal"/>
    <w:link w:val="FooterChar"/>
    <w:uiPriority w:val="99"/>
    <w:unhideWhenUsed/>
    <w:rsid w:val="00BB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26C9A72AD4C809928976427E2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1888-BDDB-4FCC-8EB8-8F805A2D172B}"/>
      </w:docPartPr>
      <w:docPartBody>
        <w:p w:rsidR="00993AED" w:rsidRDefault="00827370" w:rsidP="00827370">
          <w:pPr>
            <w:pStyle w:val="2F626C9A72AD4C809928976427E20DBA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0"/>
    <w:rsid w:val="00007A6A"/>
    <w:rsid w:val="00095CAD"/>
    <w:rsid w:val="000D2F58"/>
    <w:rsid w:val="00152E44"/>
    <w:rsid w:val="001B674E"/>
    <w:rsid w:val="001D7354"/>
    <w:rsid w:val="002A62DE"/>
    <w:rsid w:val="002A7DF5"/>
    <w:rsid w:val="00434CCD"/>
    <w:rsid w:val="004950A6"/>
    <w:rsid w:val="004B40B0"/>
    <w:rsid w:val="00516156"/>
    <w:rsid w:val="0074376E"/>
    <w:rsid w:val="00752A57"/>
    <w:rsid w:val="00784EC0"/>
    <w:rsid w:val="007B14B8"/>
    <w:rsid w:val="00827370"/>
    <w:rsid w:val="008314B0"/>
    <w:rsid w:val="008C0360"/>
    <w:rsid w:val="00921088"/>
    <w:rsid w:val="00930CA3"/>
    <w:rsid w:val="00993AED"/>
    <w:rsid w:val="009D102D"/>
    <w:rsid w:val="00A357AD"/>
    <w:rsid w:val="00A514F3"/>
    <w:rsid w:val="00A57A96"/>
    <w:rsid w:val="00AC0537"/>
    <w:rsid w:val="00C14CE5"/>
    <w:rsid w:val="00CA5A2F"/>
    <w:rsid w:val="00CF0CF8"/>
    <w:rsid w:val="00D159B7"/>
    <w:rsid w:val="00D75967"/>
    <w:rsid w:val="00DA3E8A"/>
    <w:rsid w:val="00DC2C9E"/>
    <w:rsid w:val="00DF29AA"/>
    <w:rsid w:val="00E067C3"/>
    <w:rsid w:val="00F039D2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26C9A72AD4C809928976427E20DBA">
    <w:name w:val="2F626C9A72AD4C809928976427E20DBA"/>
    <w:rsid w:val="00827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Council 2020-21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Council 2020-21</dc:title>
  <dc:subject/>
  <dc:creator>UCA</dc:creator>
  <cp:keywords/>
  <dc:description/>
  <cp:lastModifiedBy>Suzanne Massey</cp:lastModifiedBy>
  <cp:revision>8</cp:revision>
  <cp:lastPrinted>2020-08-25T20:22:00Z</cp:lastPrinted>
  <dcterms:created xsi:type="dcterms:W3CDTF">2020-08-11T21:01:00Z</dcterms:created>
  <dcterms:modified xsi:type="dcterms:W3CDTF">2020-08-25T20:23:00Z</dcterms:modified>
</cp:coreProperties>
</file>