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E" w:rsidRPr="00367519" w:rsidRDefault="00ED7CBC" w:rsidP="002A25B1">
      <w:pPr>
        <w:pStyle w:val="CFTitle"/>
      </w:pPr>
      <w:bookmarkStart w:id="0" w:name="_Toc512245010"/>
      <w:bookmarkStart w:id="1" w:name="_Toc438970711"/>
      <w:bookmarkStart w:id="2" w:name="_Toc438970103"/>
      <w:r w:rsidRPr="00367519">
        <w:t>Undergraduate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690565" w:rsidRPr="00367519">
        <w:t xml:space="preserve">Conversion </w:t>
      </w:r>
      <w:r w:rsidR="00367519" w:rsidRPr="00367519">
        <w:t xml:space="preserve">to </w:t>
      </w:r>
      <w:r w:rsidR="00D473E3">
        <w:t>Online</w:t>
      </w:r>
      <w:r w:rsidR="001D448A">
        <w:t xml:space="preserve"> or Hybrid</w:t>
      </w:r>
      <w:r w:rsidR="00D473E3">
        <w:t xml:space="preserve"> Delivery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300"/>
        <w:gridCol w:w="837"/>
        <w:gridCol w:w="93"/>
        <w:gridCol w:w="262"/>
        <w:gridCol w:w="85"/>
        <w:gridCol w:w="897"/>
        <w:gridCol w:w="79"/>
        <w:gridCol w:w="353"/>
        <w:gridCol w:w="538"/>
        <w:gridCol w:w="1516"/>
        <w:gridCol w:w="1691"/>
        <w:gridCol w:w="429"/>
        <w:gridCol w:w="732"/>
        <w:gridCol w:w="798"/>
      </w:tblGrid>
      <w:tr w:rsidR="00454EDE" w:rsidRPr="00367519" w:rsidTr="00734C1C">
        <w:trPr>
          <w:trHeight w:val="288"/>
        </w:trPr>
        <w:tc>
          <w:tcPr>
            <w:tcW w:w="1339" w:type="pct"/>
            <w:gridSpan w:val="4"/>
            <w:vAlign w:val="bottom"/>
          </w:tcPr>
          <w:p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9" w:type="pct"/>
            <w:gridSpan w:val="8"/>
            <w:tcBorders>
              <w:bottom w:val="single" w:sz="4" w:space="0" w:color="auto"/>
            </w:tcBorders>
            <w:vAlign w:val="bottom"/>
          </w:tcPr>
          <w:p w:rsidR="00454EDE" w:rsidRPr="00367519" w:rsidRDefault="00142039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vAlign w:val="bottom"/>
          </w:tcPr>
          <w:p w:rsidR="00454EDE" w:rsidRPr="00367519" w:rsidRDefault="000F0FCE" w:rsidP="000F0FCE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33FE4" w:rsidRPr="00367519" w:rsidTr="0003639B">
        <w:trPr>
          <w:trHeight w:val="288"/>
        </w:trPr>
        <w:tc>
          <w:tcPr>
            <w:tcW w:w="5000" w:type="pct"/>
            <w:gridSpan w:val="15"/>
            <w:vAlign w:val="bottom"/>
          </w:tcPr>
          <w:p w:rsidR="00933FE4" w:rsidRPr="00933FE4" w:rsidRDefault="00933FE4" w:rsidP="0003639B">
            <w:pPr>
              <w:pStyle w:val="CFHeading2"/>
            </w:pPr>
            <w:r w:rsidRPr="00933FE4">
              <w:t>Check one of the following and supply the requested information and documentation.</w:t>
            </w:r>
          </w:p>
        </w:tc>
      </w:tr>
      <w:tr w:rsidR="000E0462" w:rsidRPr="00367519" w:rsidTr="00734C1C">
        <w:trPr>
          <w:trHeight w:val="288"/>
        </w:trPr>
        <w:tc>
          <w:tcPr>
            <w:tcW w:w="233" w:type="pct"/>
            <w:vAlign w:val="center"/>
          </w:tcPr>
          <w:p w:rsidR="000E0462" w:rsidRPr="00367519" w:rsidRDefault="00015356" w:rsidP="0003639B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49645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67" w:type="pct"/>
            <w:gridSpan w:val="14"/>
            <w:vAlign w:val="center"/>
          </w:tcPr>
          <w:p w:rsidR="000E0462" w:rsidRPr="000E0462" w:rsidRDefault="000E0462" w:rsidP="0003639B">
            <w:pPr>
              <w:pStyle w:val="CFbody"/>
              <w:rPr>
                <w:sz w:val="16"/>
              </w:rPr>
            </w:pPr>
            <w:r w:rsidRPr="00933FE4">
              <w:t>Convert</w:t>
            </w:r>
            <w:r>
              <w:t xml:space="preserve"> a</w:t>
            </w:r>
            <w:r w:rsidR="00D71A52">
              <w:t xml:space="preserve"> </w:t>
            </w:r>
            <w:r w:rsidRPr="00933FE4">
              <w:t>degree or certificate program</w:t>
            </w:r>
            <w:r w:rsidR="00D71A52">
              <w:t xml:space="preserve">. </w:t>
            </w:r>
            <w:r w:rsidR="004C323E">
              <w:t>Attach ADHE Form LON-13.</w:t>
            </w:r>
          </w:p>
        </w:tc>
      </w:tr>
      <w:tr w:rsidR="00BA29E9" w:rsidRPr="00367519" w:rsidTr="00734C1C">
        <w:trPr>
          <w:trHeight w:val="288"/>
        </w:trPr>
        <w:tc>
          <w:tcPr>
            <w:tcW w:w="233" w:type="pct"/>
            <w:vAlign w:val="bottom"/>
          </w:tcPr>
          <w:p w:rsidR="00BA29E9" w:rsidRPr="00367519" w:rsidRDefault="00BA29E9" w:rsidP="00850BBD">
            <w:pPr>
              <w:pStyle w:val="CFbody"/>
            </w:pPr>
          </w:p>
        </w:tc>
        <w:tc>
          <w:tcPr>
            <w:tcW w:w="645" w:type="pct"/>
            <w:vAlign w:val="bottom"/>
          </w:tcPr>
          <w:p w:rsidR="00BA29E9" w:rsidRPr="0003639B" w:rsidRDefault="00BA29E9" w:rsidP="0003639B">
            <w:pPr>
              <w:pStyle w:val="CFbody"/>
              <w:jc w:val="right"/>
            </w:pPr>
            <w:r w:rsidRPr="0003639B">
              <w:t>Program name:</w:t>
            </w:r>
          </w:p>
        </w:tc>
        <w:tc>
          <w:tcPr>
            <w:tcW w:w="4122" w:type="pct"/>
            <w:gridSpan w:val="13"/>
            <w:tcBorders>
              <w:bottom w:val="single" w:sz="4" w:space="0" w:color="auto"/>
            </w:tcBorders>
            <w:vAlign w:val="bottom"/>
          </w:tcPr>
          <w:p w:rsidR="00BA29E9" w:rsidRPr="000E0462" w:rsidRDefault="000F0FCE" w:rsidP="0003639B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7D3" w:rsidRPr="00367519" w:rsidTr="00734C1C">
        <w:trPr>
          <w:trHeight w:val="288"/>
        </w:trPr>
        <w:tc>
          <w:tcPr>
            <w:tcW w:w="233" w:type="pct"/>
            <w:vAlign w:val="bottom"/>
          </w:tcPr>
          <w:p w:rsidR="007A77D3" w:rsidRPr="00367519" w:rsidRDefault="007A77D3" w:rsidP="00850BBD">
            <w:pPr>
              <w:pStyle w:val="CFbody"/>
            </w:pPr>
          </w:p>
        </w:tc>
        <w:tc>
          <w:tcPr>
            <w:tcW w:w="1278" w:type="pct"/>
            <w:gridSpan w:val="5"/>
            <w:vAlign w:val="bottom"/>
          </w:tcPr>
          <w:p w:rsidR="007A77D3" w:rsidRDefault="007A77D3" w:rsidP="0003639B">
            <w:pPr>
              <w:pStyle w:val="CFbody"/>
              <w:jc w:val="right"/>
            </w:pPr>
            <w:r>
              <w:t>Is the program listed above new?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bottom"/>
          </w:tcPr>
          <w:p w:rsidR="007A77D3" w:rsidRDefault="00C72DC4" w:rsidP="0003639B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49645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29" w:type="pct"/>
            <w:gridSpan w:val="6"/>
            <w:vAlign w:val="bottom"/>
          </w:tcPr>
          <w:p w:rsidR="007A77D3" w:rsidRPr="00D71A52" w:rsidRDefault="007A77D3" w:rsidP="0003639B">
            <w:pPr>
              <w:pStyle w:val="CFbody8"/>
            </w:pPr>
            <w:r>
              <w:t>If YES, simultaneously submit Curriculum Form U3.</w:t>
            </w:r>
          </w:p>
        </w:tc>
      </w:tr>
      <w:tr w:rsidR="00E54F0D" w:rsidRPr="00367519" w:rsidTr="00734C1C">
        <w:trPr>
          <w:trHeight w:val="288"/>
        </w:trPr>
        <w:tc>
          <w:tcPr>
            <w:tcW w:w="233" w:type="pct"/>
            <w:vAlign w:val="bottom"/>
          </w:tcPr>
          <w:p w:rsidR="00E54F0D" w:rsidRPr="00367519" w:rsidRDefault="00E54F0D" w:rsidP="00850BBD">
            <w:pPr>
              <w:pStyle w:val="CFbody"/>
            </w:pPr>
          </w:p>
        </w:tc>
        <w:tc>
          <w:tcPr>
            <w:tcW w:w="4767" w:type="pct"/>
            <w:gridSpan w:val="14"/>
            <w:vAlign w:val="center"/>
          </w:tcPr>
          <w:p w:rsidR="00E54F0D" w:rsidRPr="003150F8" w:rsidRDefault="00E54F0D" w:rsidP="0003639B">
            <w:pPr>
              <w:pStyle w:val="CFbody8"/>
              <w:spacing w:line="240" w:lineRule="auto"/>
              <w:ind w:left="0"/>
              <w:jc w:val="center"/>
            </w:pPr>
            <w:r w:rsidRPr="003150F8">
              <w:rPr>
                <w:szCs w:val="18"/>
              </w:rPr>
              <w:t xml:space="preserve">If the </w:t>
            </w:r>
            <w:r w:rsidR="003150F8">
              <w:rPr>
                <w:szCs w:val="18"/>
              </w:rPr>
              <w:t>conversion</w:t>
            </w:r>
            <w:r w:rsidRPr="003150F8">
              <w:rPr>
                <w:szCs w:val="18"/>
              </w:rPr>
              <w:t xml:space="preserve"> affects another department, a</w:t>
            </w:r>
            <w:r w:rsidRPr="003150F8">
              <w:t>ttach a signed letter from the department’s chair describing the impact on the department.</w:t>
            </w:r>
          </w:p>
        </w:tc>
      </w:tr>
      <w:tr w:rsidR="00143F97" w:rsidRPr="00367519" w:rsidTr="00734C1C">
        <w:trPr>
          <w:trHeight w:val="288"/>
        </w:trPr>
        <w:tc>
          <w:tcPr>
            <w:tcW w:w="233" w:type="pct"/>
            <w:vAlign w:val="center"/>
          </w:tcPr>
          <w:p w:rsidR="00143F97" w:rsidRPr="00367519" w:rsidRDefault="00015356" w:rsidP="00850BBD">
            <w:pPr>
              <w:pStyle w:val="CFContentCentered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49645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767" w:type="pct"/>
            <w:gridSpan w:val="14"/>
            <w:vAlign w:val="center"/>
          </w:tcPr>
          <w:p w:rsidR="00143F97" w:rsidRPr="00A07855" w:rsidRDefault="00143F97" w:rsidP="00850BBD">
            <w:pPr>
              <w:pStyle w:val="CFbody"/>
            </w:pPr>
            <w:r w:rsidRPr="00933FE4">
              <w:t>Convert</w:t>
            </w:r>
            <w:r>
              <w:t xml:space="preserve"> a</w:t>
            </w:r>
            <w:r w:rsidRPr="00933FE4">
              <w:t xml:space="preserve"> </w:t>
            </w:r>
            <w:r>
              <w:t>course. Attach a justification/rationale for converting the course to online delivery.</w:t>
            </w:r>
          </w:p>
        </w:tc>
      </w:tr>
      <w:tr w:rsidR="00143F97" w:rsidRPr="00367519" w:rsidTr="00734C1C">
        <w:trPr>
          <w:trHeight w:val="288"/>
        </w:trPr>
        <w:tc>
          <w:tcPr>
            <w:tcW w:w="233" w:type="pct"/>
            <w:vAlign w:val="bottom"/>
          </w:tcPr>
          <w:p w:rsidR="00143F97" w:rsidRDefault="00143F97" w:rsidP="00850BBD">
            <w:pPr>
              <w:pStyle w:val="CFbody"/>
            </w:pPr>
          </w:p>
        </w:tc>
        <w:tc>
          <w:tcPr>
            <w:tcW w:w="1060" w:type="pct"/>
            <w:gridSpan w:val="2"/>
            <w:vAlign w:val="bottom"/>
          </w:tcPr>
          <w:p w:rsidR="00143F97" w:rsidRPr="00141E6B" w:rsidRDefault="00143F97" w:rsidP="00850BBD">
            <w:pPr>
              <w:pStyle w:val="CFbody"/>
              <w:jc w:val="right"/>
            </w:pPr>
            <w:r w:rsidRPr="00141E6B">
              <w:t>Course prefix and number:</w:t>
            </w:r>
          </w:p>
        </w:tc>
        <w:tc>
          <w:tcPr>
            <w:tcW w:w="663" w:type="pct"/>
            <w:gridSpan w:val="4"/>
            <w:tcBorders>
              <w:bottom w:val="single" w:sz="4" w:space="0" w:color="auto"/>
            </w:tcBorders>
            <w:vAlign w:val="bottom"/>
          </w:tcPr>
          <w:p w:rsidR="00143F97" w:rsidRPr="00141E6B" w:rsidRDefault="000F0FCE" w:rsidP="00850BB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" w:type="pct"/>
            <w:gridSpan w:val="3"/>
            <w:vAlign w:val="bottom"/>
          </w:tcPr>
          <w:p w:rsidR="00143F97" w:rsidRPr="00A07855" w:rsidRDefault="00143F97" w:rsidP="00850BBD">
            <w:pPr>
              <w:pStyle w:val="CFbody"/>
              <w:jc w:val="right"/>
            </w:pPr>
            <w:r>
              <w:t>Course title:</w:t>
            </w:r>
          </w:p>
        </w:tc>
        <w:tc>
          <w:tcPr>
            <w:tcW w:w="2563" w:type="pct"/>
            <w:gridSpan w:val="5"/>
            <w:tcBorders>
              <w:bottom w:val="single" w:sz="4" w:space="0" w:color="auto"/>
            </w:tcBorders>
            <w:vAlign w:val="bottom"/>
          </w:tcPr>
          <w:p w:rsidR="00143F97" w:rsidRPr="00A07855" w:rsidRDefault="000F0FCE" w:rsidP="00850BB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7D3" w:rsidRPr="00367519" w:rsidTr="00734C1C">
        <w:trPr>
          <w:trHeight w:val="288"/>
        </w:trPr>
        <w:tc>
          <w:tcPr>
            <w:tcW w:w="233" w:type="pct"/>
            <w:vAlign w:val="bottom"/>
          </w:tcPr>
          <w:p w:rsidR="007A77D3" w:rsidRPr="00367519" w:rsidRDefault="007A77D3" w:rsidP="00850BBD">
            <w:pPr>
              <w:pStyle w:val="CFbody"/>
            </w:pPr>
          </w:p>
        </w:tc>
        <w:tc>
          <w:tcPr>
            <w:tcW w:w="1236" w:type="pct"/>
            <w:gridSpan w:val="4"/>
            <w:vAlign w:val="bottom"/>
          </w:tcPr>
          <w:p w:rsidR="007A77D3" w:rsidRPr="00D71A52" w:rsidRDefault="007A77D3" w:rsidP="00850BBD">
            <w:pPr>
              <w:pStyle w:val="CFbody"/>
            </w:pPr>
            <w:r>
              <w:t>Is the course listed above new?</w:t>
            </w:r>
          </w:p>
        </w:tc>
        <w:tc>
          <w:tcPr>
            <w:tcW w:w="701" w:type="pct"/>
            <w:gridSpan w:val="4"/>
            <w:tcBorders>
              <w:bottom w:val="single" w:sz="4" w:space="0" w:color="auto"/>
            </w:tcBorders>
            <w:vAlign w:val="bottom"/>
          </w:tcPr>
          <w:p w:rsidR="007A77D3" w:rsidRDefault="00C72DC4" w:rsidP="00850BBD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9645E">
              <w:fldChar w:fldCharType="separate"/>
            </w:r>
            <w:r>
              <w:fldChar w:fldCharType="end"/>
            </w:r>
          </w:p>
        </w:tc>
        <w:tc>
          <w:tcPr>
            <w:tcW w:w="2829" w:type="pct"/>
            <w:gridSpan w:val="6"/>
            <w:vAlign w:val="bottom"/>
          </w:tcPr>
          <w:p w:rsidR="007A77D3" w:rsidRPr="00D71A52" w:rsidRDefault="007A77D3" w:rsidP="00850BBD">
            <w:pPr>
              <w:pStyle w:val="CFbody8"/>
            </w:pPr>
            <w:r>
              <w:t>If YES, simultaneously submit Curriculum Form U1.</w:t>
            </w:r>
          </w:p>
        </w:tc>
      </w:tr>
      <w:tr w:rsidR="00924579" w:rsidRPr="00367519" w:rsidTr="0003639B">
        <w:trPr>
          <w:trHeight w:val="288"/>
        </w:trPr>
        <w:tc>
          <w:tcPr>
            <w:tcW w:w="5000" w:type="pct"/>
            <w:gridSpan w:val="15"/>
            <w:vAlign w:val="bottom"/>
          </w:tcPr>
          <w:p w:rsidR="00924579" w:rsidRDefault="00924579" w:rsidP="00850BBD">
            <w:pPr>
              <w:pStyle w:val="CFbody"/>
            </w:pPr>
            <w:r>
              <w:t>Will the program or course be fully online or a hybrid?</w:t>
            </w:r>
            <w:r w:rsidR="00850BBD">
              <w:t xml:space="preserve"> (Check one.)</w:t>
            </w:r>
          </w:p>
        </w:tc>
      </w:tr>
      <w:tr w:rsidR="00974D3A" w:rsidRPr="00367519" w:rsidTr="00734C1C">
        <w:trPr>
          <w:trHeight w:val="720"/>
        </w:trPr>
        <w:tc>
          <w:tcPr>
            <w:tcW w:w="233" w:type="pct"/>
          </w:tcPr>
          <w:p w:rsidR="00974D3A" w:rsidRPr="00974D3A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49645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767" w:type="pct"/>
            <w:gridSpan w:val="14"/>
            <w:vAlign w:val="center"/>
          </w:tcPr>
          <w:p w:rsidR="00974D3A" w:rsidRPr="00850BBD" w:rsidRDefault="00974D3A" w:rsidP="00850BBD">
            <w:pPr>
              <w:pStyle w:val="CFbody"/>
            </w:pPr>
            <w:r w:rsidRPr="00850BBD">
              <w:rPr>
                <w:b/>
              </w:rPr>
              <w:t>Online</w:t>
            </w:r>
            <w:r w:rsidRPr="00850BBD">
              <w:t>: Any program or course that is completely online and requires no in-person meetings</w:t>
            </w:r>
            <w:r w:rsidR="00850BBD">
              <w:t xml:space="preserve"> </w:t>
            </w:r>
            <w:r w:rsidRPr="00850BBD">
              <w:t>with the instructor or class.</w:t>
            </w:r>
            <w:r w:rsidR="00850BBD">
              <w:t xml:space="preserve"> </w:t>
            </w:r>
            <w:r w:rsidRPr="00850BBD">
              <w:t>In-person attendance may still be required for certain off-campus activities such as proctored exams, clinical experience, and internship hours.</w:t>
            </w:r>
            <w:r w:rsidR="00850BBD">
              <w:t xml:space="preserve"> </w:t>
            </w:r>
            <w:r w:rsidRPr="00850BBD">
              <w:t>Online courses emphasize student learning communities, computer-mediated communication, and active student learning.</w:t>
            </w:r>
          </w:p>
        </w:tc>
      </w:tr>
      <w:tr w:rsidR="00974D3A" w:rsidRPr="00367519" w:rsidTr="00734C1C">
        <w:trPr>
          <w:trHeight w:val="720"/>
        </w:trPr>
        <w:tc>
          <w:tcPr>
            <w:tcW w:w="233" w:type="pct"/>
          </w:tcPr>
          <w:p w:rsidR="00974D3A" w:rsidRPr="00850BBD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49645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767" w:type="pct"/>
            <w:gridSpan w:val="14"/>
            <w:vAlign w:val="center"/>
          </w:tcPr>
          <w:p w:rsidR="00974D3A" w:rsidRPr="00850BBD" w:rsidRDefault="00974D3A" w:rsidP="00850BBD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Any program or course in which some portion of traditional </w:t>
            </w:r>
            <w:r w:rsidR="00850BBD">
              <w:t>“</w:t>
            </w:r>
            <w:r w:rsidRPr="00850BBD">
              <w:t>seat time</w:t>
            </w:r>
            <w:r w:rsidR="00850BBD">
              <w:t>”</w:t>
            </w:r>
            <w:r w:rsidRPr="00850BBD">
              <w:t xml:space="preserve"> has been replaced by online academic activities. A hybrid program or course would require at least one scheduled in-person session</w:t>
            </w:r>
            <w:r w:rsidR="00850BBD">
              <w:t xml:space="preserve"> </w:t>
            </w:r>
            <w:r w:rsidRPr="00850BBD">
              <w:t>with the instructor or class, with the remaining activities occurring online.</w:t>
            </w:r>
            <w:r w:rsidR="00850BBD">
              <w:t xml:space="preserve"> </w:t>
            </w:r>
            <w:r w:rsidRPr="00850BBD">
              <w:t>In-person attendance may also be required for certain off-campus activities such as proctored exams, clinical experience, and internship hours.</w:t>
            </w:r>
          </w:p>
        </w:tc>
      </w:tr>
      <w:tr w:rsidR="00924579" w:rsidRPr="00367519" w:rsidTr="00734C1C">
        <w:trPr>
          <w:trHeight w:val="288"/>
        </w:trPr>
        <w:tc>
          <w:tcPr>
            <w:tcW w:w="233" w:type="pct"/>
          </w:tcPr>
          <w:p w:rsidR="00924579" w:rsidRDefault="00924579" w:rsidP="00850BBD">
            <w:pPr>
              <w:pStyle w:val="CFbody"/>
            </w:pPr>
          </w:p>
        </w:tc>
        <w:tc>
          <w:tcPr>
            <w:tcW w:w="3795" w:type="pct"/>
            <w:gridSpan w:val="11"/>
            <w:vAlign w:val="bottom"/>
          </w:tcPr>
          <w:p w:rsidR="00924579" w:rsidRPr="00850BBD" w:rsidRDefault="00924579" w:rsidP="00850BBD">
            <w:pPr>
              <w:pStyle w:val="CFbody"/>
            </w:pPr>
            <w:r>
              <w:t xml:space="preserve">If HYBRID, what percentage </w:t>
            </w:r>
            <w:r w:rsidR="00651D9D">
              <w:t xml:space="preserve">of the program requirements or the course content </w:t>
            </w:r>
            <w:r>
              <w:t>will be delivered online?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:rsidR="00924579" w:rsidRPr="00850BBD" w:rsidRDefault="00896157" w:rsidP="00850BBD">
            <w:pPr>
              <w:pStyle w:val="CFContent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50BBD">
              <w:t>%</w:t>
            </w:r>
          </w:p>
        </w:tc>
        <w:tc>
          <w:tcPr>
            <w:tcW w:w="396" w:type="pct"/>
            <w:vAlign w:val="bottom"/>
          </w:tcPr>
          <w:p w:rsidR="00924579" w:rsidRPr="00850BBD" w:rsidRDefault="00924579" w:rsidP="00850BBD">
            <w:pPr>
              <w:pStyle w:val="CFbody"/>
            </w:pPr>
          </w:p>
        </w:tc>
      </w:tr>
      <w:tr w:rsidR="00974D3A" w:rsidRPr="00367519" w:rsidTr="0003639B">
        <w:trPr>
          <w:trHeight w:val="432"/>
        </w:trPr>
        <w:tc>
          <w:tcPr>
            <w:tcW w:w="5000" w:type="pct"/>
            <w:gridSpan w:val="15"/>
            <w:vAlign w:val="bottom"/>
          </w:tcPr>
          <w:p w:rsidR="00974D3A" w:rsidRPr="00C65677" w:rsidRDefault="00974D3A" w:rsidP="00915D8C">
            <w:pPr>
              <w:pStyle w:val="CFbody"/>
              <w:spacing w:before="60" w:after="60" w:line="240" w:lineRule="auto"/>
            </w:pPr>
            <w:r w:rsidRPr="00C65677">
              <w:rPr>
                <w:b/>
              </w:rPr>
              <w:t>Note</w:t>
            </w:r>
            <w:r w:rsidRPr="00C65677">
              <w:t xml:space="preserve">: </w:t>
            </w:r>
            <w:r w:rsidRPr="00C65677">
              <w:rPr>
                <w:b/>
              </w:rPr>
              <w:t>A web-enhanced course DOES NOT require review and approval through the curriculum development process.</w:t>
            </w:r>
            <w:r w:rsidRPr="00C65677">
              <w:t xml:space="preserve"> A we</w:t>
            </w:r>
            <w:r w:rsidR="000A2C42" w:rsidRPr="00C65677">
              <w:t>b</w:t>
            </w:r>
            <w:r w:rsidRPr="00C65677">
              <w:t>-enhanced</w:t>
            </w:r>
            <w:r w:rsidR="00924579" w:rsidRPr="00C65677">
              <w:t xml:space="preserve"> course</w:t>
            </w:r>
            <w:r w:rsidRPr="00C65677">
              <w:t xml:space="preserve"> is any traditional on-campus course that includes</w:t>
            </w:r>
            <w:r w:rsidR="00C65677">
              <w:t xml:space="preserve"> online</w:t>
            </w:r>
            <w:r w:rsidRPr="00C65677">
              <w:t xml:space="preserve"> student resources</w:t>
            </w:r>
            <w:r w:rsidR="00924579" w:rsidRPr="00C65677">
              <w:t xml:space="preserve">, but </w:t>
            </w:r>
            <w:r w:rsidRPr="00C65677">
              <w:t xml:space="preserve">no </w:t>
            </w:r>
            <w:r w:rsidR="00850BBD" w:rsidRPr="00C65677">
              <w:t>“</w:t>
            </w:r>
            <w:r w:rsidRPr="00C65677">
              <w:t>seat time</w:t>
            </w:r>
            <w:r w:rsidR="00850BBD" w:rsidRPr="00C65677">
              <w:t>” is</w:t>
            </w:r>
            <w:r w:rsidRPr="00C65677">
              <w:t xml:space="preserve"> being replaced by online activities.</w:t>
            </w:r>
          </w:p>
        </w:tc>
      </w:tr>
      <w:tr w:rsidR="00786B6A" w:rsidRPr="00367519" w:rsidTr="00734C1C">
        <w:trPr>
          <w:trHeight w:val="288"/>
        </w:trPr>
        <w:tc>
          <w:tcPr>
            <w:tcW w:w="1995" w:type="pct"/>
            <w:gridSpan w:val="8"/>
            <w:vAlign w:val="bottom"/>
          </w:tcPr>
          <w:p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  <w:vAlign w:val="bottom"/>
          </w:tcPr>
          <w:p w:rsidR="00786B6A" w:rsidRDefault="000F0FCE" w:rsidP="003150A3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2" w:type="pct"/>
            <w:gridSpan w:val="4"/>
            <w:vAlign w:val="bottom"/>
          </w:tcPr>
          <w:p w:rsidR="00786B6A" w:rsidRDefault="00786B6A" w:rsidP="003150A3">
            <w:pPr>
              <w:pStyle w:val="CFbody"/>
            </w:pPr>
          </w:p>
        </w:tc>
      </w:tr>
    </w:tbl>
    <w:p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241"/>
        <w:gridCol w:w="1438"/>
        <w:gridCol w:w="270"/>
        <w:gridCol w:w="3236"/>
        <w:gridCol w:w="1452"/>
        <w:gridCol w:w="167"/>
      </w:tblGrid>
      <w:tr w:rsidR="00D473E3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225" w:rsidRDefault="00AF4225" w:rsidP="003150A3">
            <w:pPr>
              <w:pStyle w:val="CFHeading2"/>
            </w:pPr>
            <w:r>
              <w:t xml:space="preserve">Recommended by </w:t>
            </w:r>
            <w:r w:rsidR="00627AC8">
              <w:t xml:space="preserve">the </w:t>
            </w:r>
            <w:r>
              <w:t>Department</w:t>
            </w:r>
            <w:r w:rsidR="00843828">
              <w:t xml:space="preserve"> (action required)</w:t>
            </w:r>
          </w:p>
          <w:p w:rsidR="00B04D6D" w:rsidRPr="00AF4225" w:rsidRDefault="00AF4225" w:rsidP="003150A3">
            <w:pPr>
              <w:pStyle w:val="CFbody"/>
            </w:pPr>
            <w:r>
              <w:t>By signing below, the department assure</w:t>
            </w:r>
            <w:r w:rsidR="00843828">
              <w:t>s</w:t>
            </w:r>
            <w:r>
              <w:t xml:space="preserve"> that th</w:t>
            </w:r>
            <w:r w:rsidR="001A4D23">
              <w:t>e proposed online/hybrid</w:t>
            </w:r>
            <w:r>
              <w:t xml:space="preserve"> program or course </w:t>
            </w:r>
            <w:r w:rsidR="0025333E">
              <w:t>will be developed</w:t>
            </w:r>
            <w:r w:rsidR="000A2C42">
              <w:t xml:space="preserve"> </w:t>
            </w:r>
            <w:r w:rsidRPr="000A2C42">
              <w:t xml:space="preserve">following the </w:t>
            </w:r>
            <w:hyperlink r:id="rId7" w:history="1">
              <w:r w:rsidRPr="009718FD">
                <w:rPr>
                  <w:rStyle w:val="Hyperlink"/>
                  <w:rFonts w:ascii="Arial Narrow" w:hAnsi="Arial Narrow"/>
                </w:rPr>
                <w:t>Online</w:t>
              </w:r>
              <w:r w:rsidR="009718FD" w:rsidRPr="009718FD">
                <w:rPr>
                  <w:rStyle w:val="Hyperlink"/>
                  <w:rFonts w:ascii="Arial Narrow" w:hAnsi="Arial Narrow"/>
                </w:rPr>
                <w:t>/Hybrid</w:t>
              </w:r>
              <w:r w:rsidRPr="009718FD">
                <w:rPr>
                  <w:rStyle w:val="Hyperlink"/>
                  <w:rFonts w:ascii="Arial Narrow" w:hAnsi="Arial Narrow"/>
                </w:rPr>
                <w:t xml:space="preserve"> Course Development Process Guide</w:t>
              </w:r>
            </w:hyperlink>
            <w:r w:rsidR="009718FD">
              <w:t>.</w:t>
            </w:r>
          </w:p>
        </w:tc>
      </w:tr>
      <w:tr w:rsidR="00621C5C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915D8C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AF4225" w:rsidP="00097BE2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AF4225" w:rsidP="00097BE2">
            <w:pPr>
              <w:pStyle w:val="CFsignature"/>
            </w:pPr>
            <w:r w:rsidRPr="00097BE2">
              <w:t>Department Chair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7AC8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7AC8" w:rsidRPr="00627AC8" w:rsidRDefault="00627AC8" w:rsidP="001E4E94">
            <w:pPr>
              <w:pStyle w:val="Heading4"/>
              <w:spacing w:before="60"/>
              <w:ind w:left="90"/>
            </w:pPr>
            <w:r>
              <w:t>Recommended by the College</w:t>
            </w:r>
            <w:r w:rsidR="00843828">
              <w:t xml:space="preserve"> (action required)</w:t>
            </w:r>
          </w:p>
        </w:tc>
      </w:tr>
      <w:tr w:rsidR="00621C5C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D473E3" w:rsidRPr="003150A3" w:rsidRDefault="000A2C42" w:rsidP="00734C1C">
            <w:pPr>
              <w:pStyle w:val="CFRoutingSeqNumber"/>
            </w:pPr>
            <w:r w:rsidRPr="003150A3">
              <w:t>3</w:t>
            </w:r>
            <w:r w:rsidR="00D473E3"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0A2C42" w:rsidP="00734C1C">
            <w:pPr>
              <w:pStyle w:val="CFRoutingSeqNumber"/>
            </w:pPr>
            <w:r w:rsidRPr="003150A3">
              <w:t>4</w:t>
            </w:r>
            <w:r w:rsidR="00D473E3" w:rsidRPr="003150A3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CD0421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College Dean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239"/>
        <w:gridCol w:w="530"/>
        <w:gridCol w:w="912"/>
        <w:gridCol w:w="270"/>
        <w:gridCol w:w="3236"/>
        <w:gridCol w:w="544"/>
        <w:gridCol w:w="894"/>
        <w:gridCol w:w="165"/>
      </w:tblGrid>
      <w:tr w:rsidR="00621C5C" w:rsidRPr="002D2C7A" w:rsidTr="00CD0421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5C" w:rsidRPr="002D2C7A" w:rsidRDefault="00621C5C" w:rsidP="00097BE2">
            <w:pPr>
              <w:pStyle w:val="CFHeading2"/>
            </w:pPr>
            <w:r>
              <w:t>Recognized by University Councils (information only)</w:t>
            </w:r>
          </w:p>
        </w:tc>
      </w:tr>
      <w:tr w:rsidR="00621C5C" w:rsidRPr="002D2C7A" w:rsidTr="00734C1C">
        <w:trPr>
          <w:trHeight w:val="360"/>
        </w:trPr>
        <w:tc>
          <w:tcPr>
            <w:tcW w:w="2010" w:type="pct"/>
            <w:gridSpan w:val="3"/>
            <w:tcBorders>
              <w:left w:val="single" w:sz="4" w:space="0" w:color="auto"/>
            </w:tcBorders>
            <w:vAlign w:val="bottom"/>
          </w:tcPr>
          <w:p w:rsidR="00621C5C" w:rsidRPr="00F00423" w:rsidRDefault="00621C5C" w:rsidP="00097BE2">
            <w:pPr>
              <w:pStyle w:val="CFbody"/>
              <w:rPr>
                <w:szCs w:val="20"/>
              </w:rPr>
            </w:pPr>
            <w:r>
              <w:t>Does the change</w:t>
            </w:r>
            <w:r w:rsidRPr="00A20261">
              <w:t xml:space="preserve"> </w:t>
            </w:r>
            <w:r>
              <w:t>affect</w:t>
            </w:r>
            <w:r w:rsidRPr="00A20261">
              <w:t xml:space="preserve"> a teacher education program?</w:t>
            </w: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1C5C" w:rsidRPr="00F00423" w:rsidRDefault="00C72DC4" w:rsidP="00097BE2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9645E">
              <w:fldChar w:fldCharType="separate"/>
            </w:r>
            <w:r>
              <w:fldChar w:fldCharType="end"/>
            </w:r>
          </w:p>
        </w:tc>
        <w:tc>
          <w:tcPr>
            <w:tcW w:w="134" w:type="pct"/>
            <w:vAlign w:val="bottom"/>
          </w:tcPr>
          <w:p w:rsidR="00621C5C" w:rsidRPr="003150A3" w:rsidRDefault="00621C5C" w:rsidP="003150A3">
            <w:pPr>
              <w:pStyle w:val="CFbody8"/>
              <w:spacing w:line="240" w:lineRule="auto"/>
              <w:ind w:left="0"/>
              <w:jc w:val="right"/>
            </w:pPr>
          </w:p>
        </w:tc>
        <w:tc>
          <w:tcPr>
            <w:tcW w:w="1877" w:type="pct"/>
            <w:gridSpan w:val="2"/>
            <w:shd w:val="clear" w:color="auto" w:fill="auto"/>
            <w:vAlign w:val="bottom"/>
          </w:tcPr>
          <w:p w:rsidR="00621C5C" w:rsidRPr="00097BE2" w:rsidRDefault="00D17721" w:rsidP="00D17721">
            <w:pPr>
              <w:pStyle w:val="CFbody"/>
            </w:pPr>
            <w:r>
              <w:t>Does the change affect the UCA Core</w:t>
            </w:r>
            <w:r w:rsidRPr="00A20261">
              <w:t>?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5C" w:rsidRPr="00097BE2" w:rsidRDefault="00D17721" w:rsidP="00D17721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9645E">
              <w:fldChar w:fldCharType="separate"/>
            </w:r>
            <w:r>
              <w:fldChar w:fldCharType="end"/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621C5C" w:rsidRPr="002D2C7A" w:rsidRDefault="00621C5C" w:rsidP="00EF2826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721" w:rsidRPr="002D2C7A" w:rsidTr="00734C1C">
        <w:tc>
          <w:tcPr>
            <w:tcW w:w="2463" w:type="pct"/>
            <w:gridSpan w:val="4"/>
            <w:tcBorders>
              <w:left w:val="single" w:sz="4" w:space="0" w:color="auto"/>
            </w:tcBorders>
          </w:tcPr>
          <w:p w:rsidR="00D17721" w:rsidRPr="00097BE2" w:rsidRDefault="00D17721" w:rsidP="00D17721">
            <w:pPr>
              <w:pStyle w:val="CFbody"/>
            </w:pPr>
            <w:r w:rsidRPr="00097BE2">
              <w:t xml:space="preserve">If </w:t>
            </w:r>
            <w:r>
              <w:t>YES</w:t>
            </w:r>
            <w:r w:rsidRPr="00097BE2">
              <w:t xml:space="preserve">, </w:t>
            </w:r>
            <w:r>
              <w:t>must be</w:t>
            </w:r>
            <w:r w:rsidRPr="00097BE2">
              <w:t xml:space="preserve"> reviewed by the Professional Education Council</w:t>
            </w:r>
            <w:r>
              <w:t>.</w:t>
            </w:r>
          </w:p>
        </w:tc>
        <w:tc>
          <w:tcPr>
            <w:tcW w:w="134" w:type="pct"/>
            <w:vAlign w:val="bottom"/>
          </w:tcPr>
          <w:p w:rsidR="00D17721" w:rsidRDefault="00D17721" w:rsidP="007A77D3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21" w:type="pct"/>
            <w:gridSpan w:val="3"/>
            <w:shd w:val="clear" w:color="auto" w:fill="auto"/>
          </w:tcPr>
          <w:p w:rsidR="00D17721" w:rsidRPr="00097BE2" w:rsidRDefault="00734C1C" w:rsidP="00D17721">
            <w:pPr>
              <w:pStyle w:val="CFbody"/>
            </w:pPr>
            <w:r w:rsidRPr="00734C1C">
              <w:t>If YES, must be r</w:t>
            </w:r>
            <w:r>
              <w:t>eviewed by the UCA Core Council: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D17721" w:rsidRDefault="00D17721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rPr>
          <w:trHeight w:val="360"/>
        </w:trPr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734C1C" w:rsidRPr="00734C1C" w:rsidRDefault="00734C1C" w:rsidP="00734C1C">
            <w:pPr>
              <w:pStyle w:val="CFRoutingSeqNumber"/>
            </w:pPr>
            <w:r w:rsidRPr="003150A3">
              <w:t>5.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734C1C" w:rsidRPr="00734C1C" w:rsidRDefault="00734C1C" w:rsidP="00734C1C">
            <w:pPr>
              <w:pStyle w:val="CFbody8"/>
            </w:pPr>
          </w:p>
        </w:tc>
        <w:tc>
          <w:tcPr>
            <w:tcW w:w="716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34C1C" w:rsidRPr="009528A5" w:rsidRDefault="00734C1C" w:rsidP="00734C1C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734C1C" w:rsidRPr="003150A3" w:rsidDel="0034389B" w:rsidRDefault="00734C1C" w:rsidP="00734C1C">
            <w:pPr>
              <w:pStyle w:val="CFRoutingSeqNumber"/>
            </w:pPr>
            <w:r w:rsidRPr="003150A3"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734C1C" w:rsidRPr="00097BE2" w:rsidDel="0034389B" w:rsidRDefault="00734C1C" w:rsidP="00142039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734C1C" w:rsidRPr="00097BE2" w:rsidRDefault="00734C1C" w:rsidP="00142039">
            <w:pPr>
              <w:pStyle w:val="CFbody8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rPr>
          <w:trHeight w:val="70"/>
        </w:trPr>
        <w:tc>
          <w:tcPr>
            <w:tcW w:w="139" w:type="pct"/>
            <w:tcBorders>
              <w:left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</w:p>
        </w:tc>
        <w:tc>
          <w:tcPr>
            <w:tcW w:w="1608" w:type="pct"/>
          </w:tcPr>
          <w:p w:rsidR="00734C1C" w:rsidRPr="00097BE2" w:rsidRDefault="00734C1C" w:rsidP="00734C1C">
            <w:pPr>
              <w:pStyle w:val="CFsignature"/>
            </w:pPr>
            <w:r>
              <w:t>Professional Education Council</w:t>
            </w:r>
          </w:p>
        </w:tc>
        <w:tc>
          <w:tcPr>
            <w:tcW w:w="716" w:type="pct"/>
            <w:gridSpan w:val="2"/>
          </w:tcPr>
          <w:p w:rsidR="00734C1C" w:rsidRPr="00097BE2" w:rsidRDefault="00734C1C" w:rsidP="00734C1C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vAlign w:val="bottom"/>
          </w:tcPr>
          <w:p w:rsidR="00734C1C" w:rsidRDefault="00734C1C" w:rsidP="007A77D3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734C1C" w:rsidRPr="00097BE2" w:rsidRDefault="00734C1C" w:rsidP="00097BE2">
            <w:pPr>
              <w:pStyle w:val="CFsignature"/>
            </w:pPr>
            <w:r>
              <w:t>UCA Core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734C1C" w:rsidRPr="00097BE2" w:rsidRDefault="00734C1C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rPr>
          <w:trHeight w:val="360"/>
        </w:trPr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734C1C" w:rsidRDefault="00734C1C" w:rsidP="00734C1C">
            <w:pPr>
              <w:pStyle w:val="CFRoutingSeqNumber"/>
            </w:pPr>
            <w:r w:rsidRPr="003150A3">
              <w:t>7.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734C1C" w:rsidRDefault="00734C1C" w:rsidP="00313C3B">
            <w:pPr>
              <w:pStyle w:val="CFbody8"/>
            </w:pPr>
          </w:p>
        </w:tc>
        <w:tc>
          <w:tcPr>
            <w:tcW w:w="716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34C1C" w:rsidRPr="009A51A9" w:rsidRDefault="00734C1C" w:rsidP="00313C3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734C1C" w:rsidRPr="003150A3" w:rsidRDefault="00734C1C" w:rsidP="00734C1C">
            <w:pPr>
              <w:pStyle w:val="CFRoutingSeqNumber"/>
            </w:pPr>
            <w:r w:rsidRPr="003150A3">
              <w:t>8.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734C1C" w:rsidRPr="00097BE2" w:rsidRDefault="00734C1C" w:rsidP="00142039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734C1C" w:rsidRPr="00097BE2" w:rsidRDefault="00734C1C" w:rsidP="00142039">
            <w:pPr>
              <w:pStyle w:val="CFbody8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:rsidR="00734C1C" w:rsidRPr="002D2C7A" w:rsidRDefault="00734C1C" w:rsidP="00734C1C">
            <w:pPr>
              <w:pStyle w:val="CFsignature"/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>
              <w:t>Undergraduate Council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vAlign w:val="bottom"/>
          </w:tcPr>
          <w:p w:rsidR="00734C1C" w:rsidRDefault="00734C1C" w:rsidP="00734C1C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 w:rsidRPr="00097BE2">
              <w:t>Council of Deans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 w:rsidRPr="00097BE2"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734C1C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34C1C" w:rsidRDefault="00734C1C" w:rsidP="00734C1C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9"/>
        <w:gridCol w:w="1440"/>
        <w:gridCol w:w="268"/>
        <w:gridCol w:w="3239"/>
        <w:gridCol w:w="1438"/>
        <w:gridCol w:w="175"/>
      </w:tblGrid>
      <w:tr w:rsidR="0082684B" w:rsidTr="00D17721">
        <w:trPr>
          <w:trHeight w:val="288"/>
        </w:trPr>
        <w:tc>
          <w:tcPr>
            <w:tcW w:w="2458" w:type="pct"/>
            <w:gridSpan w:val="3"/>
            <w:tcBorders>
              <w:left w:val="single" w:sz="4" w:space="0" w:color="auto"/>
            </w:tcBorders>
            <w:vAlign w:val="bottom"/>
          </w:tcPr>
          <w:p w:rsidR="0082684B" w:rsidRDefault="00713B01" w:rsidP="00097BE2">
            <w:pPr>
              <w:pStyle w:val="CFHeading2"/>
              <w:rPr>
                <w:sz w:val="16"/>
              </w:rPr>
            </w:pPr>
            <w:r>
              <w:t>A</w:t>
            </w:r>
            <w:r w:rsidR="0082684B">
              <w:t>pproved by</w:t>
            </w:r>
          </w:p>
        </w:tc>
        <w:tc>
          <w:tcPr>
            <w:tcW w:w="2542" w:type="pct"/>
            <w:gridSpan w:val="4"/>
            <w:tcBorders>
              <w:right w:val="single" w:sz="4" w:space="0" w:color="auto"/>
            </w:tcBorders>
            <w:vAlign w:val="bottom"/>
          </w:tcPr>
          <w:p w:rsidR="0082684B" w:rsidRDefault="00713B01" w:rsidP="00097BE2">
            <w:pPr>
              <w:pStyle w:val="CFHeading2"/>
              <w:rPr>
                <w:sz w:val="16"/>
              </w:rPr>
            </w:pPr>
            <w:r>
              <w:t>R</w:t>
            </w:r>
            <w:r w:rsidR="0082684B">
              <w:t>ecorded in Banner by</w:t>
            </w:r>
          </w:p>
        </w:tc>
      </w:tr>
      <w:tr w:rsidR="0082684B" w:rsidTr="00915D8C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82684B" w:rsidRPr="003150A3" w:rsidRDefault="000A2C42" w:rsidP="00734C1C">
            <w:pPr>
              <w:pStyle w:val="CFRoutingSeqNumber"/>
            </w:pPr>
            <w:r w:rsidRPr="003150A3">
              <w:t>9</w:t>
            </w:r>
            <w:r w:rsidR="0082684B"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2684B" w:rsidRDefault="0082684B" w:rsidP="00097BE2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3" w:type="pct"/>
            <w:vAlign w:val="bottom"/>
          </w:tcPr>
          <w:p w:rsidR="0082684B" w:rsidRPr="003150A3" w:rsidRDefault="0082684B" w:rsidP="00734C1C">
            <w:pPr>
              <w:pStyle w:val="CFRoutingSeqNumber"/>
            </w:pPr>
            <w:r w:rsidRPr="003150A3">
              <w:t>1</w:t>
            </w:r>
            <w:r w:rsidR="000A2C42" w:rsidRPr="003150A3">
              <w:t>0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2684B" w:rsidRPr="00097BE2" w:rsidRDefault="0082684B" w:rsidP="00097BE2">
            <w:pPr>
              <w:pStyle w:val="CFbody8"/>
            </w:pPr>
          </w:p>
        </w:tc>
        <w:tc>
          <w:tcPr>
            <w:tcW w:w="87" w:type="pct"/>
            <w:tcBorders>
              <w:right w:val="single" w:sz="4" w:space="0" w:color="auto"/>
            </w:tcBorders>
            <w:vAlign w:val="bottom"/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:rsidTr="00915D8C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097BE2">
            <w:pPr>
              <w:pStyle w:val="CFsignature"/>
            </w:pPr>
            <w:r w:rsidRPr="00097BE2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097BE2">
            <w:pPr>
              <w:pStyle w:val="CFsignature"/>
            </w:pPr>
            <w:r w:rsidRPr="00097BE2">
              <w:t xml:space="preserve">Office of the </w:t>
            </w:r>
            <w:r w:rsidR="00742CC5" w:rsidRPr="00097BE2">
              <w:t>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13B01" w:rsidTr="00915D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13B01" w:rsidRDefault="00713B01" w:rsidP="00024C46">
            <w:pPr>
              <w:pStyle w:val="CFbody"/>
            </w:pPr>
            <w:r w:rsidRPr="002B697A">
              <w:t xml:space="preserve">The Office of the Provost </w:t>
            </w:r>
            <w:r w:rsidR="006446AB">
              <w:t>re</w:t>
            </w:r>
            <w:r>
              <w:t xml:space="preserve">tains the original and </w:t>
            </w:r>
            <w:r w:rsidRPr="002B697A">
              <w:t>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024C46">
              <w:t xml:space="preserve"> for changes in Banner</w:t>
            </w:r>
            <w:r>
              <w:t xml:space="preserve">. The </w:t>
            </w:r>
            <w:r w:rsidR="006446AB">
              <w:t xml:space="preserve">Office of the </w:t>
            </w:r>
            <w:r>
              <w:t>Registrar returns the copy</w:t>
            </w:r>
            <w:r w:rsidR="00024C46">
              <w:t>, signed</w:t>
            </w:r>
            <w:r w:rsidR="00734C1C">
              <w:t>,</w:t>
            </w:r>
            <w:r>
              <w:t xml:space="preserve"> to the Office of the Provost. The Office of the Provost sends a copy to the originating department.</w:t>
            </w:r>
          </w:p>
        </w:tc>
      </w:tr>
    </w:tbl>
    <w:p w:rsidR="00B66C5A" w:rsidRPr="0082684B" w:rsidRDefault="00B66C5A" w:rsidP="00E54F0D"/>
    <w:sectPr w:rsidR="00B66C5A" w:rsidRPr="0082684B" w:rsidSect="009718FD">
      <w:headerReference w:type="default" r:id="rId8"/>
      <w:footerReference w:type="default" r:id="rId9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5E" w:rsidRDefault="0049645E" w:rsidP="00454EDE">
      <w:r>
        <w:separator/>
      </w:r>
    </w:p>
  </w:endnote>
  <w:endnote w:type="continuationSeparator" w:id="0">
    <w:p w:rsidR="0049645E" w:rsidRDefault="0049645E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BB" w:rsidRPr="002A25B1" w:rsidRDefault="004B12BB" w:rsidP="00024C46">
    <w:pPr>
      <w:pStyle w:val="CFFooter"/>
    </w:pPr>
    <w:r w:rsidRPr="002A25B1">
      <w:t xml:space="preserve">Form </w:t>
    </w:r>
    <w:r w:rsidR="002A25B1">
      <w:t xml:space="preserve">updated </w:t>
    </w:r>
    <w:r w:rsidR="001A699E">
      <w:t>March 1, 2016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1A699E">
      <w:rPr>
        <w:noProof/>
      </w:rPr>
      <w:t>1</w:t>
    </w:r>
    <w:r w:rsidRPr="002A25B1">
      <w:fldChar w:fldCharType="end"/>
    </w:r>
    <w:r w:rsidRPr="002A25B1">
      <w:t xml:space="preserve"> of </w:t>
    </w:r>
    <w:r w:rsidR="0049645E">
      <w:fldChar w:fldCharType="begin"/>
    </w:r>
    <w:r w:rsidR="0049645E">
      <w:instrText xml:space="preserve"> NUMPAGES  \* Arabic  \* MERGEFORMAT </w:instrText>
    </w:r>
    <w:r w:rsidR="0049645E">
      <w:fldChar w:fldCharType="separate"/>
    </w:r>
    <w:r w:rsidR="001A699E">
      <w:rPr>
        <w:noProof/>
      </w:rPr>
      <w:t>1</w:t>
    </w:r>
    <w:r w:rsidR="004964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5E" w:rsidRDefault="0049645E" w:rsidP="00454EDE">
      <w:r>
        <w:separator/>
      </w:r>
    </w:p>
  </w:footnote>
  <w:footnote w:type="continuationSeparator" w:id="0">
    <w:p w:rsidR="0049645E" w:rsidRDefault="0049645E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BB" w:rsidRPr="002A25B1" w:rsidRDefault="004B12BB" w:rsidP="00024C46">
    <w:pPr>
      <w:pStyle w:val="CFHeader"/>
    </w:pPr>
    <w:r w:rsidRPr="002A25B1">
      <w:t xml:space="preserve">University of Central Arkansas </w:t>
    </w:r>
    <w:r w:rsidRPr="002A25B1">
      <w:tab/>
    </w:r>
    <w:r w:rsidRPr="002A25B1">
      <w:ptab w:relativeTo="margin" w:alignment="right" w:leader="none"/>
    </w:r>
    <w:r w:rsidRPr="002A25B1">
      <w:t>Curriculum Form U2-O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j6Qshd/KZnDkbeAx+7dWrxxFItAtBSgUzC82XAkBYxZk6l3B+FPgKhXE0RfGpvfk2mXYBjiJFLfw/ztZzgj/w==" w:salt="Jokev9vN/Yu3Q+ezP/SZH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97BE2"/>
    <w:rsid w:val="000A0582"/>
    <w:rsid w:val="000A0B91"/>
    <w:rsid w:val="000A2C42"/>
    <w:rsid w:val="000D3874"/>
    <w:rsid w:val="000D7899"/>
    <w:rsid w:val="000E0462"/>
    <w:rsid w:val="000F0FCE"/>
    <w:rsid w:val="00100525"/>
    <w:rsid w:val="00111BB0"/>
    <w:rsid w:val="00141E6B"/>
    <w:rsid w:val="00142039"/>
    <w:rsid w:val="00143F97"/>
    <w:rsid w:val="00170FDE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A25B1"/>
    <w:rsid w:val="002D5857"/>
    <w:rsid w:val="002E7497"/>
    <w:rsid w:val="00313C3B"/>
    <w:rsid w:val="003150A3"/>
    <w:rsid w:val="003150F8"/>
    <w:rsid w:val="003200DC"/>
    <w:rsid w:val="0032629B"/>
    <w:rsid w:val="00357BC5"/>
    <w:rsid w:val="00367519"/>
    <w:rsid w:val="003718D6"/>
    <w:rsid w:val="003868A9"/>
    <w:rsid w:val="003D30D3"/>
    <w:rsid w:val="00410446"/>
    <w:rsid w:val="00446FEE"/>
    <w:rsid w:val="00454EDE"/>
    <w:rsid w:val="00484590"/>
    <w:rsid w:val="0049645E"/>
    <w:rsid w:val="004B12BB"/>
    <w:rsid w:val="004B2AB1"/>
    <w:rsid w:val="004C015D"/>
    <w:rsid w:val="004C323E"/>
    <w:rsid w:val="004F129F"/>
    <w:rsid w:val="0050112A"/>
    <w:rsid w:val="005237FC"/>
    <w:rsid w:val="0052598F"/>
    <w:rsid w:val="0056505C"/>
    <w:rsid w:val="00581AEF"/>
    <w:rsid w:val="005A1A26"/>
    <w:rsid w:val="005D41EC"/>
    <w:rsid w:val="005E3431"/>
    <w:rsid w:val="005F2F7D"/>
    <w:rsid w:val="006147D4"/>
    <w:rsid w:val="00621C5C"/>
    <w:rsid w:val="006232CA"/>
    <w:rsid w:val="0062466C"/>
    <w:rsid w:val="00627AC8"/>
    <w:rsid w:val="0064272F"/>
    <w:rsid w:val="006429C8"/>
    <w:rsid w:val="006446AB"/>
    <w:rsid w:val="00645381"/>
    <w:rsid w:val="00651D9D"/>
    <w:rsid w:val="006606A9"/>
    <w:rsid w:val="00661AE2"/>
    <w:rsid w:val="00690565"/>
    <w:rsid w:val="006A2A6C"/>
    <w:rsid w:val="006B5612"/>
    <w:rsid w:val="006C5EF2"/>
    <w:rsid w:val="00700932"/>
    <w:rsid w:val="00704DC2"/>
    <w:rsid w:val="00713B01"/>
    <w:rsid w:val="00730DC2"/>
    <w:rsid w:val="00734C1C"/>
    <w:rsid w:val="00742CC5"/>
    <w:rsid w:val="00747522"/>
    <w:rsid w:val="00764D40"/>
    <w:rsid w:val="00772789"/>
    <w:rsid w:val="00786B6A"/>
    <w:rsid w:val="007A77D3"/>
    <w:rsid w:val="007B0DCA"/>
    <w:rsid w:val="007B34D6"/>
    <w:rsid w:val="007B4985"/>
    <w:rsid w:val="007B4C34"/>
    <w:rsid w:val="0080085C"/>
    <w:rsid w:val="00802805"/>
    <w:rsid w:val="00807E39"/>
    <w:rsid w:val="0082684B"/>
    <w:rsid w:val="0083091B"/>
    <w:rsid w:val="00841E44"/>
    <w:rsid w:val="00843828"/>
    <w:rsid w:val="00850BBD"/>
    <w:rsid w:val="008825E7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50E9"/>
    <w:rsid w:val="00950A7B"/>
    <w:rsid w:val="00962C53"/>
    <w:rsid w:val="009718FD"/>
    <w:rsid w:val="00974D3A"/>
    <w:rsid w:val="009A69F5"/>
    <w:rsid w:val="009D1896"/>
    <w:rsid w:val="009E1B11"/>
    <w:rsid w:val="00A0323D"/>
    <w:rsid w:val="00A07855"/>
    <w:rsid w:val="00A110A2"/>
    <w:rsid w:val="00A85019"/>
    <w:rsid w:val="00A93761"/>
    <w:rsid w:val="00A94BC2"/>
    <w:rsid w:val="00AE6BF2"/>
    <w:rsid w:val="00AF4225"/>
    <w:rsid w:val="00AF6861"/>
    <w:rsid w:val="00B04D6D"/>
    <w:rsid w:val="00B2475E"/>
    <w:rsid w:val="00B365CC"/>
    <w:rsid w:val="00B5610E"/>
    <w:rsid w:val="00B66C5A"/>
    <w:rsid w:val="00BA00A2"/>
    <w:rsid w:val="00BA29E9"/>
    <w:rsid w:val="00C51DFA"/>
    <w:rsid w:val="00C65677"/>
    <w:rsid w:val="00C72DC4"/>
    <w:rsid w:val="00C81300"/>
    <w:rsid w:val="00C82719"/>
    <w:rsid w:val="00C84336"/>
    <w:rsid w:val="00C95961"/>
    <w:rsid w:val="00CC232B"/>
    <w:rsid w:val="00CD0421"/>
    <w:rsid w:val="00CE00B7"/>
    <w:rsid w:val="00CE3B3E"/>
    <w:rsid w:val="00D17721"/>
    <w:rsid w:val="00D27BBC"/>
    <w:rsid w:val="00D473E3"/>
    <w:rsid w:val="00D71A52"/>
    <w:rsid w:val="00DD6718"/>
    <w:rsid w:val="00DD7E82"/>
    <w:rsid w:val="00E0083B"/>
    <w:rsid w:val="00E37F3D"/>
    <w:rsid w:val="00E51176"/>
    <w:rsid w:val="00E54F0D"/>
    <w:rsid w:val="00E67284"/>
    <w:rsid w:val="00E863FF"/>
    <w:rsid w:val="00ED7CBC"/>
    <w:rsid w:val="00EF155C"/>
    <w:rsid w:val="00EF2826"/>
    <w:rsid w:val="00EF5213"/>
    <w:rsid w:val="00F00F60"/>
    <w:rsid w:val="00F01D7F"/>
    <w:rsid w:val="00F11266"/>
    <w:rsid w:val="00F12DDB"/>
    <w:rsid w:val="00F15B12"/>
    <w:rsid w:val="00F51CA1"/>
    <w:rsid w:val="00F52706"/>
    <w:rsid w:val="00F52FE4"/>
    <w:rsid w:val="00F6739C"/>
    <w:rsid w:val="00F74B0E"/>
    <w:rsid w:val="00F969BC"/>
    <w:rsid w:val="00FC2A5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64D40"/>
    <w:rPr>
      <w:color w:val="808080" w:themeColor="background1" w:themeShade="80"/>
    </w:rPr>
  </w:style>
  <w:style w:type="paragraph" w:customStyle="1" w:styleId="CFFooter">
    <w:name w:val="CF_Footer"/>
    <w:basedOn w:val="Footer"/>
    <w:rsid w:val="00764D4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4CIrgtBaDVffjZTLXplVnRNU2RXbnZ4N0UwVnUzaFJjR1RTcnBHTkFZM1ZoekRtTks2Y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133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11</cp:revision>
  <cp:lastPrinted>2015-09-09T13:53:00Z</cp:lastPrinted>
  <dcterms:created xsi:type="dcterms:W3CDTF">2016-02-26T15:15:00Z</dcterms:created>
  <dcterms:modified xsi:type="dcterms:W3CDTF">2016-03-01T22:15:00Z</dcterms:modified>
</cp:coreProperties>
</file>